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D1" w:rsidRPr="00814BF8" w:rsidRDefault="006B28D1" w:rsidP="006B28D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BF8">
        <w:rPr>
          <w:rFonts w:ascii="Times New Roman" w:hAnsi="Times New Roman" w:cs="Times New Roman"/>
          <w:b/>
          <w:sz w:val="28"/>
          <w:szCs w:val="28"/>
        </w:rPr>
        <w:t>За более подробной информацией, касающейся рабочих программ учебных курсов, предметов, дисциплин (модулей)</w:t>
      </w:r>
      <w:r w:rsidR="0061584D" w:rsidRPr="0081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BF8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92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BF8">
        <w:rPr>
          <w:rFonts w:ascii="Times New Roman" w:hAnsi="Times New Roman" w:cs="Times New Roman"/>
          <w:b/>
          <w:sz w:val="28"/>
          <w:szCs w:val="28"/>
        </w:rPr>
        <w:t>необходимо обратиться к Малышевой Валентине Владимировне (раб. телефон: 8 (34922) 3-09-00)</w:t>
      </w:r>
    </w:p>
    <w:p w:rsidR="006B28D1" w:rsidRDefault="006B28D1">
      <w:pPr>
        <w:rPr>
          <w:rFonts w:ascii="Times New Roman" w:eastAsia="Times New Roman" w:hAnsi="Times New Roman" w:cs="Times New Roman"/>
          <w:b/>
          <w:bCs/>
          <w:color w:val="DE2C0A"/>
          <w:kern w:val="36"/>
          <w:sz w:val="28"/>
          <w:szCs w:val="28"/>
          <w:bdr w:val="none" w:sz="0" w:space="0" w:color="auto" w:frame="1"/>
          <w:lang w:eastAsia="ru-RU"/>
        </w:rPr>
      </w:pPr>
    </w:p>
    <w:p w:rsidR="00FE315C" w:rsidRPr="00DF6303" w:rsidRDefault="00293BC3" w:rsidP="00293BC3">
      <w:pPr>
        <w:pStyle w:val="1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DF6303">
        <w:rPr>
          <w:sz w:val="32"/>
          <w:szCs w:val="32"/>
          <w:bdr w:val="none" w:sz="0" w:space="0" w:color="auto" w:frame="1"/>
        </w:rPr>
        <w:t xml:space="preserve">АННОТАЦИИ К </w:t>
      </w:r>
      <w:r w:rsidR="00DF6303" w:rsidRPr="00DF6303">
        <w:rPr>
          <w:sz w:val="32"/>
          <w:szCs w:val="32"/>
          <w:bdr w:val="none" w:sz="0" w:space="0" w:color="auto" w:frame="1"/>
        </w:rPr>
        <w:t xml:space="preserve">РАБОЧИМ </w:t>
      </w:r>
      <w:r w:rsidRPr="00DF6303">
        <w:rPr>
          <w:sz w:val="32"/>
          <w:szCs w:val="32"/>
          <w:bdr w:val="none" w:sz="0" w:space="0" w:color="auto" w:frame="1"/>
        </w:rPr>
        <w:t>ПРОГРАММАМ ОСНОВНОГО ОБЩЕГО ОБРАЗОВАНИЯ</w:t>
      </w:r>
      <w:r w:rsidR="00DF6303" w:rsidRPr="00DF6303">
        <w:rPr>
          <w:sz w:val="32"/>
          <w:szCs w:val="32"/>
          <w:bdr w:val="none" w:sz="0" w:space="0" w:color="auto" w:frame="1"/>
        </w:rPr>
        <w:t xml:space="preserve"> </w:t>
      </w:r>
    </w:p>
    <w:p w:rsidR="00FE315C" w:rsidRPr="00DF6303" w:rsidRDefault="00FE315C" w:rsidP="00FE315C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FE315C" w:rsidRPr="00DF6303" w:rsidRDefault="00293BC3" w:rsidP="00FE315C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DF6303">
        <w:rPr>
          <w:sz w:val="24"/>
          <w:szCs w:val="24"/>
          <w:bdr w:val="none" w:sz="0" w:space="0" w:color="auto" w:frame="1"/>
        </w:rPr>
        <w:t>УЧЕБНЫЕ ПРЕДМЕТЫ</w:t>
      </w:r>
    </w:p>
    <w:p w:rsidR="00FE315C" w:rsidRDefault="00FE315C" w:rsidP="00FE315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724923"/>
          <w:sz w:val="24"/>
          <w:szCs w:val="24"/>
          <w:lang w:eastAsia="ru-RU"/>
        </w:rPr>
      </w:pPr>
    </w:p>
    <w:p w:rsidR="00814BF8" w:rsidRPr="00AA5773" w:rsidRDefault="00814BF8" w:rsidP="00814B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A5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814BF8" w:rsidRPr="00AA5773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4BF8" w:rsidRPr="00AA5773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773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математике основного общего образования (5</w:t>
      </w:r>
      <w:r w:rsidR="00FF78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5773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814BF8" w:rsidRPr="00AA5773" w:rsidRDefault="00A519A4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773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</w:t>
      </w:r>
      <w:r w:rsidR="00814BF8" w:rsidRPr="00AA577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</w:t>
      </w:r>
      <w:r w:rsidRPr="00AA5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BF8" w:rsidRPr="00AA5773">
        <w:rPr>
          <w:rFonts w:ascii="Times New Roman" w:eastAsia="Times New Roman" w:hAnsi="Times New Roman" w:cs="Times New Roman"/>
          <w:sz w:val="24"/>
          <w:szCs w:val="24"/>
        </w:rPr>
        <w:t xml:space="preserve">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773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</w:p>
    <w:p w:rsidR="004A05FE" w:rsidRDefault="004A05FE" w:rsidP="00FF783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>Алгебра, 7 класс, А.Г. Мордкович, Учебник в 2-х частях, Мнемозина, 2011;</w:t>
      </w:r>
    </w:p>
    <w:p w:rsidR="004A05FE" w:rsidRPr="00E57EB8" w:rsidRDefault="004A05FE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sz w:val="24"/>
          <w:szCs w:val="24"/>
        </w:rPr>
        <w:t>, 8 класс,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А.Г. Мордкович, Учебник в 2-х частях, Мнемозина, 2010г.;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Геометрия, 7-9 классы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7EB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 Ф., Кадомцев С. Б., Просвещение, 2010г.;</w:t>
      </w:r>
    </w:p>
    <w:p w:rsidR="004A05FE" w:rsidRPr="00E57EB8" w:rsidRDefault="004A05FE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Алгебра, 9 класс, Д.В. Дорофеев, С.Б. Суворова,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2011г.;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Алгебра, 9 класс, А.Г. Мордкович, Учебник в 2-х частях, Мнемозина, 2010г.; 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Геометрия, 7-9 классы, </w:t>
      </w:r>
      <w:proofErr w:type="spellStart"/>
      <w:r w:rsidRPr="00E57EB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 Ф., Кадомцев С. Б., Просвещение, 2011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A05FE" w:rsidRPr="00AA5773" w:rsidRDefault="004A05FE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773">
        <w:rPr>
          <w:rFonts w:ascii="Times New Roman" w:eastAsia="Times New Roman" w:hAnsi="Times New Roman" w:cs="Times New Roman"/>
          <w:sz w:val="24"/>
          <w:szCs w:val="24"/>
        </w:rPr>
        <w:t>Математика,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773">
        <w:rPr>
          <w:rFonts w:ascii="Times New Roman" w:eastAsia="Times New Roman" w:hAnsi="Times New Roman" w:cs="Times New Roman"/>
          <w:sz w:val="24"/>
          <w:szCs w:val="24"/>
        </w:rPr>
        <w:t xml:space="preserve">класс, Н.Я. </w:t>
      </w:r>
      <w:proofErr w:type="spellStart"/>
      <w:r w:rsidRPr="00AA5773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AA5773">
        <w:rPr>
          <w:rFonts w:ascii="Times New Roman" w:eastAsia="Times New Roman" w:hAnsi="Times New Roman" w:cs="Times New Roman"/>
          <w:sz w:val="24"/>
          <w:szCs w:val="24"/>
        </w:rPr>
        <w:t>, «Мнемозина», 2014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A05FE" w:rsidRDefault="004A05FE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Математика, 6 класс, Н.Я. </w:t>
      </w:r>
      <w:proofErr w:type="spellStart"/>
      <w:r w:rsidRPr="00E57EB8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E57EB8">
        <w:rPr>
          <w:rFonts w:ascii="Times New Roman" w:eastAsia="Times New Roman" w:hAnsi="Times New Roman" w:cs="Times New Roman"/>
          <w:sz w:val="24"/>
          <w:szCs w:val="24"/>
        </w:rPr>
        <w:t>, «Мнемозина», 2014г.;</w:t>
      </w:r>
    </w:p>
    <w:p w:rsidR="00FF7833" w:rsidRPr="00814BF8" w:rsidRDefault="00FF7833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A05FE" w:rsidRPr="003F6598" w:rsidRDefault="004A05FE" w:rsidP="004A05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F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ИНФОРМАТИКА И ИКТ</w:t>
      </w:r>
    </w:p>
    <w:p w:rsidR="00AF2D30" w:rsidRPr="00E57EB8" w:rsidRDefault="00AF2D30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4BF8" w:rsidRPr="00E57EB8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Информатике (5</w:t>
      </w:r>
      <w:r w:rsidR="00FF78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FE">
        <w:rPr>
          <w:rFonts w:ascii="Times New Roman" w:eastAsia="Times New Roman" w:hAnsi="Times New Roman" w:cs="Times New Roman"/>
          <w:sz w:val="24"/>
          <w:szCs w:val="24"/>
        </w:rPr>
        <w:t>9 класс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4BF8" w:rsidRPr="00E57EB8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Default="00814BF8" w:rsidP="00814BF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>УМК:</w:t>
      </w:r>
      <w:r w:rsidR="000C7B04" w:rsidRPr="00E5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BF8" w:rsidRPr="00E57EB8" w:rsidRDefault="00814BF8" w:rsidP="00FF783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Информатика: Учебник для 5 класса / </w:t>
      </w:r>
      <w:proofErr w:type="spellStart"/>
      <w:r w:rsidRPr="00E57EB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E57EB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  <w:r w:rsidR="000C7B04" w:rsidRPr="00E5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>– М.: БИНОМ. Лаборатория знаний, 2014</w:t>
      </w:r>
      <w:r w:rsidR="00E57EB8" w:rsidRPr="00E57EB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57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D30" w:rsidRDefault="00FF7833" w:rsidP="00FF7833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6 класса. – М.: БИНОМ. Лаборатория знаний, 2014г.</w:t>
      </w:r>
    </w:p>
    <w:p w:rsidR="00FF7833" w:rsidRPr="003F659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2014г. </w:t>
      </w:r>
    </w:p>
    <w:p w:rsidR="00FF7833" w:rsidRPr="003F659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Лаборатория знаний, 2014г.</w:t>
      </w:r>
    </w:p>
    <w:p w:rsidR="00FF7833" w:rsidRPr="003F659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598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3F6598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9 класса. – М.: БИНОМ. Лаборатория знаний, 2011. </w:t>
      </w:r>
    </w:p>
    <w:p w:rsidR="00FF7833" w:rsidRDefault="00FF7833" w:rsidP="00257F4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257F4A" w:rsidRPr="00DB5723" w:rsidRDefault="00257F4A" w:rsidP="00257F4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DB5723">
        <w:rPr>
          <w:b/>
          <w:bCs/>
          <w:bdr w:val="none" w:sz="0" w:space="0" w:color="auto" w:frame="1"/>
        </w:rPr>
        <w:t>ОБЩЕСТВОЗНАНИЕ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обществознанию основного общего образования (5</w:t>
      </w:r>
      <w:r w:rsidR="00FF78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разработана в соответствии с примерной программой основного общего образования, на основании программы,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допущенной Министерством образования и науки Российской Федерации (Примерные программы по учебным предметам. Обществознание. 5-9 классы. (Стандарты второго поколения) под ред. Л. Н. Боголюбова. М: Просвещение, 2011.), с учетом требований федерального государственного стандарта общего образования с учетом возрастных особенностей каждого класса</w:t>
      </w:r>
      <w:r w:rsidR="00B0503F" w:rsidRPr="00DB57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A05FE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УМК</w:t>
      </w:r>
      <w:r w:rsidR="00B0503F" w:rsidRPr="00DB57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Обществознание. 5 класс.</w:t>
      </w:r>
      <w:r w:rsidR="00B0503F" w:rsidRPr="00DB5723">
        <w:rPr>
          <w:rFonts w:ascii="Times New Roman" w:eastAsia="Times New Roman" w:hAnsi="Times New Roman" w:cs="Times New Roman"/>
          <w:sz w:val="24"/>
          <w:szCs w:val="24"/>
        </w:rPr>
        <w:t xml:space="preserve"> Боголюбов Л.Н., Виноградова Н.Ф., Городецкая Н.И.: Просвещение. 2015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7833" w:rsidRPr="00DB572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Л.Н. Боголюбов, Н.Ф. Виноградова, Н.И. Городецкая и др. Обществоведение: человек. Природа. Общение. 6 класс. - М.: Просвещение. 2011 г.</w:t>
      </w:r>
    </w:p>
    <w:p w:rsidR="00FF7833" w:rsidRPr="00DB572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Л.Н. Боголюбов, Н.И. Городецкая, Л.Ф. Иванова и др. Обществоведение: человек. Право. Экономика. 7 класс. - М.: Просвещение, 2011 г.</w:t>
      </w:r>
    </w:p>
    <w:p w:rsidR="00FF7833" w:rsidRPr="00DB572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Л.Н. Боголюбов, Обществознание. 8-9 класс: учебник для общеобразовательных учреждений. М.: Просвещение. 2011 г.</w:t>
      </w:r>
    </w:p>
    <w:p w:rsidR="00FF7833" w:rsidRPr="00DB572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Л.Н. Боголюбов, Обществознание. 8-9 класс: учебник для общеобразовательных учреждений. М.: Просвещение. 2013 г.</w:t>
      </w:r>
    </w:p>
    <w:p w:rsidR="00FF7833" w:rsidRDefault="00FF7833" w:rsidP="00257F4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257F4A" w:rsidRPr="00DB5723" w:rsidRDefault="00257F4A" w:rsidP="00257F4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DB5723">
        <w:rPr>
          <w:b/>
          <w:bCs/>
          <w:bdr w:val="none" w:sz="0" w:space="0" w:color="auto" w:frame="1"/>
        </w:rPr>
        <w:t>ИСТОРИЯ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истории основного общего образования (5 класс)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истории разработана в соответствии с примерной программой основного общего образования, с использованием авторской программы </w:t>
      </w:r>
      <w:proofErr w:type="spellStart"/>
      <w:r w:rsidRPr="00DB5723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proofErr w:type="spellStart"/>
      <w:r w:rsidRPr="00DB5723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 Г.И. Рабочие</w:t>
      </w:r>
      <w:r w:rsidR="0061584D" w:rsidRPr="00DB5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всеобщей истории. Стандарты второго поколения // Всеобщая история. Предметная линия учебников </w:t>
      </w:r>
      <w:proofErr w:type="spellStart"/>
      <w:r w:rsidRPr="00DB5723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 А.А. Сорока-Цюпа О.С. 5-9 класс под редакцией Соколова Л.А. М.: Просвещение. 2011, с учетом требований федерального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257F4A" w:rsidRPr="00DB5723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 xml:space="preserve">А. А. </w:t>
      </w:r>
      <w:proofErr w:type="spellStart"/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 xml:space="preserve">, И. С., История 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 xml:space="preserve">Древнего мира. 5 класс. </w:t>
      </w:r>
      <w:r w:rsidR="00DB5723" w:rsidRPr="00DB5723">
        <w:rPr>
          <w:rFonts w:ascii="Times New Roman" w:eastAsia="Times New Roman" w:hAnsi="Times New Roman" w:cs="Times New Roman"/>
          <w:sz w:val="24"/>
          <w:szCs w:val="24"/>
        </w:rPr>
        <w:t>М.: «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>Просвещение»</w:t>
      </w:r>
      <w:r w:rsidR="0061584D" w:rsidRPr="00DB5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723">
        <w:rPr>
          <w:rFonts w:ascii="Times New Roman" w:eastAsia="Times New Roman" w:hAnsi="Times New Roman" w:cs="Times New Roman"/>
          <w:sz w:val="24"/>
          <w:szCs w:val="24"/>
        </w:rPr>
        <w:t>2015 год.</w:t>
      </w:r>
    </w:p>
    <w:p w:rsidR="00FF7833" w:rsidRDefault="00FF7833" w:rsidP="00FF783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F7833" w:rsidRPr="00A30030" w:rsidRDefault="00FF7833" w:rsidP="00FF783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A30030">
        <w:rPr>
          <w:b/>
          <w:bCs/>
          <w:bdr w:val="none" w:sz="0" w:space="0" w:color="auto" w:frame="1"/>
        </w:rPr>
        <w:t>ВСЕОБЩАЯ ИСТОРИЯ</w:t>
      </w:r>
    </w:p>
    <w:p w:rsidR="00FF783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истории основного общего образования (6-9 класс)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истории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использованием авторских программ А.Я. </w:t>
      </w: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Юдовской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, Л.М. Ванюшкиной и О.С. </w:t>
      </w: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-Цюпы, допущенных Министерством образования и науки Российской Федерации; с учетом возрастных </w:t>
      </w:r>
      <w:r w:rsidRPr="00A30030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УМК: Е.В. </w:t>
      </w: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>, Г.М. Донской, История Средних веков. 6 класс. - М.: Просвещение, 2011 г.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1500-1800, 7 класс - М.: Просвещение, 2014 г.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 А. Я., Всеобщая история. Новая история. 1800-1913, 8 класс. - М.: Просвещение, 2014 г.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>-Цюпа А.О. Всеобщая история. Новейшая история 20 в., 9 класс. - М.: Просвещение, 2014 г.</w:t>
      </w:r>
    </w:p>
    <w:p w:rsidR="00FF7833" w:rsidRPr="00257F4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истории основного общего образования (9 класс «Школа 2100»)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Pr="00A3003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030">
        <w:rPr>
          <w:rFonts w:ascii="Times New Roman" w:eastAsia="Times New Roman" w:hAnsi="Times New Roman" w:cs="Times New Roman"/>
          <w:sz w:val="24"/>
          <w:szCs w:val="24"/>
        </w:rPr>
        <w:t xml:space="preserve">УМК: Данилов Д. Д. Всеобщая история. 9 класс – М.: </w:t>
      </w:r>
      <w:proofErr w:type="spellStart"/>
      <w:r w:rsidRPr="00A3003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A30030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257F4A" w:rsidRDefault="00257F4A" w:rsidP="00257F4A">
      <w:pPr>
        <w:spacing w:after="0" w:line="240" w:lineRule="auto"/>
        <w:ind w:left="6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F7833" w:rsidRPr="003503CD" w:rsidRDefault="00FF7833" w:rsidP="00FF783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3503CD">
        <w:rPr>
          <w:b/>
          <w:bCs/>
          <w:bdr w:val="none" w:sz="0" w:space="0" w:color="auto" w:frame="1"/>
        </w:rPr>
        <w:t>ИСТОРИЯ РОССИИ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истории основного общего образования (6-9 класс)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истории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использованием авторской программы Данилова А.А., </w:t>
      </w:r>
      <w:proofErr w:type="spellStart"/>
      <w:r w:rsidRPr="003503CD">
        <w:rPr>
          <w:rFonts w:ascii="Times New Roman" w:eastAsia="Times New Roman" w:hAnsi="Times New Roman" w:cs="Times New Roman"/>
          <w:sz w:val="24"/>
          <w:szCs w:val="24"/>
        </w:rPr>
        <w:t>Косулиной</w:t>
      </w:r>
      <w:proofErr w:type="spellEnd"/>
      <w:r w:rsidRPr="003503CD">
        <w:rPr>
          <w:rFonts w:ascii="Times New Roman" w:eastAsia="Times New Roman" w:hAnsi="Times New Roman" w:cs="Times New Roman"/>
          <w:sz w:val="24"/>
          <w:szCs w:val="24"/>
        </w:rPr>
        <w:t xml:space="preserve"> Л.Г, допущенных Министерством образования и науки Российской Федерации;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УМК: Данилов А.А. История. Государство и народы России. 6 класс. - М.: Просвещение, 2011 г.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Данилов А. А., Косулина Л. Г. История России. Конец 16-18 век. 7 класс. М.: Просвещение, 2012 г.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Данилов А. А., Косулина Л. Г.  История России. Конец 18-19 век. 8 класс. М.: Просвещение, 2014 г.</w:t>
      </w:r>
    </w:p>
    <w:p w:rsidR="00FF7833" w:rsidRPr="003503C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Данилов А.А., Косулина Л.Г., История России 20 век. 9 класс.  М.: Просвещение, 2014 г.</w:t>
      </w:r>
    </w:p>
    <w:p w:rsidR="00FF7833" w:rsidRPr="00257F4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F7833" w:rsidRPr="0096736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736A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истории основного общего образования (9 класс «Школа 2100»)</w:t>
      </w:r>
    </w:p>
    <w:p w:rsidR="00FF7833" w:rsidRPr="0096736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736A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Pr="0096736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7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УМК: Данилов Д. Д. История России. XX – начало XXI века: учебник для 9 класса основной школы / Д. Д. Данилов [и др.]. – М.: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FF7833" w:rsidRDefault="00FF7833" w:rsidP="00FF78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</w:pPr>
    </w:p>
    <w:p w:rsidR="0092364B" w:rsidRPr="00A519A4" w:rsidRDefault="0092364B" w:rsidP="00923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519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ФИЗИКА</w:t>
      </w:r>
    </w:p>
    <w:p w:rsidR="0092364B" w:rsidRPr="00A519A4" w:rsidRDefault="0092364B" w:rsidP="009236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A519A4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9A4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физике основного общего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19A4">
        <w:rPr>
          <w:rFonts w:ascii="Times New Roman" w:eastAsia="Times New Roman" w:hAnsi="Times New Roman" w:cs="Times New Roman"/>
          <w:sz w:val="24"/>
          <w:szCs w:val="24"/>
        </w:rPr>
        <w:t>-9 класс)</w:t>
      </w:r>
    </w:p>
    <w:p w:rsidR="0092364B" w:rsidRPr="00A519A4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9A4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УМК: Физика, 7 </w:t>
      </w:r>
      <w:proofErr w:type="gramStart"/>
      <w:r w:rsidRPr="00A519A4">
        <w:rPr>
          <w:rFonts w:ascii="Times New Roman" w:eastAsia="Times New Roman" w:hAnsi="Times New Roman" w:cs="Times New Roman"/>
          <w:sz w:val="24"/>
          <w:szCs w:val="24"/>
        </w:rPr>
        <w:t>класс.,</w:t>
      </w:r>
      <w:proofErr w:type="gram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9A4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 А. В. Дрофа, 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Физика, 8 </w:t>
      </w:r>
      <w:proofErr w:type="gramStart"/>
      <w:r w:rsidRPr="00A519A4">
        <w:rPr>
          <w:rFonts w:ascii="Times New Roman" w:eastAsia="Times New Roman" w:hAnsi="Times New Roman" w:cs="Times New Roman"/>
          <w:sz w:val="24"/>
          <w:szCs w:val="24"/>
        </w:rPr>
        <w:t>класс.,</w:t>
      </w:r>
      <w:proofErr w:type="gram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9A4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 А. В., Дрофа, 2014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2364B" w:rsidRPr="00A519A4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Физика, 9 </w:t>
      </w:r>
      <w:proofErr w:type="gramStart"/>
      <w:r w:rsidRPr="00A519A4">
        <w:rPr>
          <w:rFonts w:ascii="Times New Roman" w:eastAsia="Times New Roman" w:hAnsi="Times New Roman" w:cs="Times New Roman"/>
          <w:sz w:val="24"/>
          <w:szCs w:val="24"/>
        </w:rPr>
        <w:t>класс.,</w:t>
      </w:r>
      <w:proofErr w:type="gram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9A4">
        <w:rPr>
          <w:rFonts w:ascii="Times New Roman" w:eastAsia="Times New Roman" w:hAnsi="Times New Roman" w:cs="Times New Roman"/>
          <w:sz w:val="24"/>
          <w:szCs w:val="24"/>
        </w:rPr>
        <w:t>Н.С.Пурышева</w:t>
      </w:r>
      <w:proofErr w:type="spellEnd"/>
      <w:r w:rsidRPr="00A51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9A4">
        <w:rPr>
          <w:rFonts w:ascii="Times New Roman" w:eastAsia="Times New Roman" w:hAnsi="Times New Roman" w:cs="Times New Roman"/>
          <w:sz w:val="24"/>
          <w:szCs w:val="24"/>
        </w:rPr>
        <w:t>Н.Е.Важевская</w:t>
      </w:r>
      <w:proofErr w:type="spellEnd"/>
      <w:r w:rsidRPr="00A519A4">
        <w:rPr>
          <w:rFonts w:ascii="Times New Roman" w:eastAsia="Times New Roman" w:hAnsi="Times New Roman" w:cs="Times New Roman"/>
          <w:sz w:val="24"/>
          <w:szCs w:val="24"/>
        </w:rPr>
        <w:t>, Дрофа, 2011г.</w:t>
      </w:r>
    </w:p>
    <w:p w:rsidR="0092364B" w:rsidRDefault="0092364B" w:rsidP="009236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2364B" w:rsidRDefault="0092364B" w:rsidP="0092364B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70C0"/>
          <w:bdr w:val="none" w:sz="0" w:space="0" w:color="auto" w:frame="1"/>
        </w:rPr>
      </w:pPr>
    </w:p>
    <w:p w:rsidR="0092364B" w:rsidRPr="00257F4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364B" w:rsidRPr="003503CD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ХИМИЯ</w:t>
      </w:r>
    </w:p>
    <w:p w:rsidR="0092364B" w:rsidRPr="003503CD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364B" w:rsidRPr="003503CD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химии основного общего образования (8-9 класс)</w:t>
      </w:r>
    </w:p>
    <w:p w:rsidR="0092364B" w:rsidRPr="003503CD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3503CD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 xml:space="preserve">УМК: Рудзитис Г.Е., Фельдман Ф.Г., Химия. Неорганическая химия. 8 класс. – М.: Просвещение, 2014г.; </w:t>
      </w:r>
    </w:p>
    <w:p w:rsidR="0092364B" w:rsidRPr="003503CD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3CD">
        <w:rPr>
          <w:rFonts w:ascii="Times New Roman" w:eastAsia="Times New Roman" w:hAnsi="Times New Roman" w:cs="Times New Roman"/>
          <w:sz w:val="24"/>
          <w:szCs w:val="24"/>
        </w:rPr>
        <w:t>Рудзитис Г.Е., Фельдман Ф.Г., Химия.  Неорганическая химия. Органическая химия. 9 класс. – М.: Просвещение, 2014г.</w:t>
      </w:r>
    </w:p>
    <w:p w:rsidR="0092364B" w:rsidRDefault="0092364B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B0849" w:rsidRPr="0081326D" w:rsidRDefault="004B0849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БИОЛОГИЯ</w:t>
      </w:r>
    </w:p>
    <w:p w:rsidR="006B28D1" w:rsidRPr="0081326D" w:rsidRDefault="006B28D1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849" w:rsidRPr="0081326D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биологии о</w:t>
      </w:r>
      <w:r w:rsidR="002158B2">
        <w:rPr>
          <w:rFonts w:ascii="Times New Roman" w:eastAsia="Times New Roman" w:hAnsi="Times New Roman" w:cs="Times New Roman"/>
          <w:sz w:val="24"/>
          <w:szCs w:val="24"/>
        </w:rPr>
        <w:t>сновного общего образования (5</w:t>
      </w:r>
      <w:r w:rsidR="004A05FE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4B0849" w:rsidRPr="0081326D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</w:t>
      </w:r>
      <w:r w:rsidR="0081326D" w:rsidRPr="008132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A05FE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</w:p>
    <w:p w:rsidR="004B0849" w:rsidRPr="0081326D" w:rsidRDefault="0081326D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hAnsi="Times New Roman" w:cs="Times New Roman"/>
          <w:sz w:val="24"/>
          <w:szCs w:val="24"/>
        </w:rPr>
        <w:t xml:space="preserve">Л.Н. Сухорукова, В.С. Кучменко. 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>Биология. Живой организм.</w:t>
      </w:r>
      <w:r w:rsidR="004B0849" w:rsidRPr="0081326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-6 класс. </w:t>
      </w:r>
      <w:r w:rsidRPr="0081326D">
        <w:rPr>
          <w:rFonts w:ascii="Times New Roman" w:hAnsi="Times New Roman" w:cs="Times New Roman"/>
          <w:sz w:val="24"/>
          <w:szCs w:val="24"/>
        </w:rPr>
        <w:t>- М.: Просвещение, 2014</w:t>
      </w:r>
      <w:r w:rsidR="004B0849" w:rsidRPr="0081326D">
        <w:rPr>
          <w:rFonts w:ascii="Times New Roman" w:hAnsi="Times New Roman" w:cs="Times New Roman"/>
          <w:sz w:val="24"/>
          <w:szCs w:val="24"/>
        </w:rPr>
        <w:t>.</w:t>
      </w:r>
    </w:p>
    <w:p w:rsidR="00FF7833" w:rsidRPr="0081326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26D">
        <w:rPr>
          <w:rFonts w:ascii="Times New Roman" w:hAnsi="Times New Roman" w:cs="Times New Roman"/>
          <w:sz w:val="24"/>
          <w:szCs w:val="24"/>
        </w:rPr>
        <w:t xml:space="preserve">И. Н. Пономарева, В. С. Кучменко О. А. Корнилова. Биология. Растения. Бактерии. Грибы. Лишайники. 6класс. -  М.: </w:t>
      </w:r>
      <w:proofErr w:type="spellStart"/>
      <w:r w:rsidRPr="008132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326D">
        <w:rPr>
          <w:rFonts w:ascii="Times New Roman" w:hAnsi="Times New Roman" w:cs="Times New Roman"/>
          <w:sz w:val="24"/>
          <w:szCs w:val="24"/>
        </w:rPr>
        <w:t xml:space="preserve"> – Граф, 2011г.</w:t>
      </w:r>
    </w:p>
    <w:p w:rsidR="00FF7833" w:rsidRPr="0081326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26D">
        <w:rPr>
          <w:rFonts w:ascii="Times New Roman" w:hAnsi="Times New Roman" w:cs="Times New Roman"/>
          <w:sz w:val="24"/>
          <w:szCs w:val="24"/>
        </w:rPr>
        <w:t>В.М. Константинов, В.Г. Бабенко, В.С. Кучменко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26D">
        <w:rPr>
          <w:rFonts w:ascii="Times New Roman" w:hAnsi="Times New Roman" w:cs="Times New Roman"/>
          <w:sz w:val="24"/>
          <w:szCs w:val="24"/>
        </w:rPr>
        <w:t xml:space="preserve">Биология. Животные. 7 класс. М.: </w:t>
      </w:r>
      <w:proofErr w:type="spellStart"/>
      <w:r w:rsidRPr="008132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326D">
        <w:rPr>
          <w:rFonts w:ascii="Times New Roman" w:hAnsi="Times New Roman" w:cs="Times New Roman"/>
          <w:sz w:val="24"/>
          <w:szCs w:val="24"/>
        </w:rPr>
        <w:t>-Граф, 2011г.</w:t>
      </w:r>
    </w:p>
    <w:p w:rsidR="00FF7833" w:rsidRPr="0081326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26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81326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1326D">
        <w:rPr>
          <w:rFonts w:ascii="Times New Roman" w:hAnsi="Times New Roman" w:cs="Times New Roman"/>
          <w:sz w:val="24"/>
          <w:szCs w:val="24"/>
        </w:rPr>
        <w:t>, Р.Д. Маш.</w:t>
      </w: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 Биология. Человек. 8 класс.</w:t>
      </w:r>
      <w:r w:rsidRPr="0081326D">
        <w:rPr>
          <w:rFonts w:ascii="Times New Roman" w:hAnsi="Times New Roman" w:cs="Times New Roman"/>
          <w:sz w:val="24"/>
          <w:szCs w:val="24"/>
        </w:rPr>
        <w:t xml:space="preserve"> Биология. Человек. М.: </w:t>
      </w:r>
      <w:proofErr w:type="spellStart"/>
      <w:r w:rsidRPr="008132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326D">
        <w:rPr>
          <w:rFonts w:ascii="Times New Roman" w:hAnsi="Times New Roman" w:cs="Times New Roman"/>
          <w:sz w:val="24"/>
          <w:szCs w:val="24"/>
        </w:rPr>
        <w:t xml:space="preserve">-Граф, 2011г.; </w:t>
      </w:r>
    </w:p>
    <w:p w:rsidR="00FF7833" w:rsidRPr="0081326D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26D">
        <w:rPr>
          <w:rFonts w:ascii="Times New Roman" w:eastAsia="Times New Roman" w:hAnsi="Times New Roman" w:cs="Times New Roman"/>
          <w:sz w:val="24"/>
          <w:szCs w:val="24"/>
        </w:rPr>
        <w:t xml:space="preserve">И.Н. Пономарева, О.А. Корнилова, Н.М. Чернова. Основы общей биологии. 9 класс. - М.: </w:t>
      </w:r>
      <w:proofErr w:type="spellStart"/>
      <w:r w:rsidRPr="0081326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1326D">
        <w:rPr>
          <w:rFonts w:ascii="Times New Roman" w:eastAsia="Times New Roman" w:hAnsi="Times New Roman" w:cs="Times New Roman"/>
          <w:sz w:val="24"/>
          <w:szCs w:val="24"/>
        </w:rPr>
        <w:t>-Граф, 2011г.</w:t>
      </w:r>
    </w:p>
    <w:p w:rsidR="00FF7833" w:rsidRDefault="00FF7833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B0849" w:rsidRPr="002158B2" w:rsidRDefault="004B0849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8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ГЕОГРАФИЯ</w:t>
      </w:r>
    </w:p>
    <w:p w:rsidR="006B28D1" w:rsidRPr="002158B2" w:rsidRDefault="006B28D1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849" w:rsidRPr="002158B2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8B2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географии о</w:t>
      </w:r>
      <w:r w:rsidR="002158B2" w:rsidRPr="002158B2">
        <w:rPr>
          <w:rFonts w:ascii="Times New Roman" w:eastAsia="Times New Roman" w:hAnsi="Times New Roman" w:cs="Times New Roman"/>
          <w:sz w:val="24"/>
          <w:szCs w:val="24"/>
        </w:rPr>
        <w:t>сновного общего образования (5</w:t>
      </w:r>
      <w:r w:rsidR="00363B2F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2158B2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4B0849" w:rsidRPr="002158B2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8B2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</w:t>
      </w:r>
      <w:r w:rsidR="002158B2" w:rsidRPr="002158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58B2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363B2F" w:rsidRDefault="004B0849" w:rsidP="004B0849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8B2">
        <w:rPr>
          <w:rFonts w:ascii="Times New Roman" w:eastAsia="Times New Roman" w:hAnsi="Times New Roman" w:cs="Times New Roman"/>
          <w:sz w:val="24"/>
          <w:szCs w:val="24"/>
        </w:rPr>
        <w:t>УМК:</w:t>
      </w:r>
      <w:r w:rsidR="002158B2" w:rsidRPr="00215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849" w:rsidRPr="002158B2" w:rsidRDefault="002158B2" w:rsidP="004B0849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8B2">
        <w:rPr>
          <w:rFonts w:ascii="Times New Roman" w:hAnsi="Times New Roman" w:cs="Times New Roman"/>
          <w:sz w:val="24"/>
          <w:szCs w:val="24"/>
        </w:rPr>
        <w:t>В.П. Дронов.</w:t>
      </w:r>
      <w:r w:rsidR="004B0849" w:rsidRPr="00215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849" w:rsidRPr="002158B2">
        <w:rPr>
          <w:rFonts w:ascii="Times New Roman" w:hAnsi="Times New Roman" w:cs="Times New Roman"/>
          <w:sz w:val="24"/>
          <w:szCs w:val="24"/>
        </w:rPr>
        <w:t xml:space="preserve">География. Землеведение. 5 класс. </w:t>
      </w:r>
      <w:r w:rsidRPr="002158B2">
        <w:rPr>
          <w:rFonts w:ascii="Times New Roman" w:hAnsi="Times New Roman" w:cs="Times New Roman"/>
          <w:sz w:val="24"/>
          <w:szCs w:val="24"/>
        </w:rPr>
        <w:t>- М.: Дрофа, 2014г.</w:t>
      </w:r>
    </w:p>
    <w:p w:rsidR="00FF7833" w:rsidRPr="0071128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283">
        <w:rPr>
          <w:rFonts w:ascii="Times New Roman" w:hAnsi="Times New Roman" w:cs="Times New Roman"/>
          <w:sz w:val="24"/>
          <w:szCs w:val="24"/>
        </w:rPr>
        <w:t>В.П Дронов, Л.Е. Савельева. География. Землеведение. 6 класс. – М.: Дрофа, 2011г.</w:t>
      </w:r>
    </w:p>
    <w:p w:rsidR="00FF7833" w:rsidRPr="0071128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283"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 w:rsidRPr="00711283">
        <w:rPr>
          <w:rFonts w:ascii="Times New Roman" w:eastAsia="Calibri" w:hAnsi="Times New Roman" w:cs="Times New Roman"/>
          <w:sz w:val="24"/>
          <w:szCs w:val="24"/>
        </w:rPr>
        <w:t xml:space="preserve"> В.А., </w:t>
      </w:r>
      <w:proofErr w:type="spellStart"/>
      <w:r w:rsidRPr="00711283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711283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711283">
        <w:rPr>
          <w:rFonts w:ascii="Times New Roman" w:eastAsia="Calibri" w:hAnsi="Times New Roman" w:cs="Times New Roman"/>
          <w:sz w:val="24"/>
          <w:szCs w:val="24"/>
        </w:rPr>
        <w:t>Щенёв</w:t>
      </w:r>
      <w:proofErr w:type="spellEnd"/>
      <w:r w:rsidRPr="00711283">
        <w:rPr>
          <w:rFonts w:ascii="Times New Roman" w:eastAsia="Calibri" w:hAnsi="Times New Roman" w:cs="Times New Roman"/>
          <w:sz w:val="24"/>
          <w:szCs w:val="24"/>
        </w:rPr>
        <w:t xml:space="preserve"> В.А. </w:t>
      </w:r>
      <w:r w:rsidRPr="00711283">
        <w:rPr>
          <w:rFonts w:ascii="Times New Roman" w:eastAsia="Times New Roman" w:hAnsi="Times New Roman" w:cs="Times New Roman"/>
          <w:sz w:val="24"/>
          <w:szCs w:val="24"/>
        </w:rPr>
        <w:t xml:space="preserve">География. </w:t>
      </w:r>
      <w:r w:rsidRPr="00711283">
        <w:rPr>
          <w:rFonts w:ascii="Times New Roman" w:eastAsia="Calibri" w:hAnsi="Times New Roman" w:cs="Times New Roman"/>
          <w:sz w:val="24"/>
          <w:szCs w:val="24"/>
        </w:rPr>
        <w:t>География материков и океанов. 7 класс. – М.: Дрофа, 2011г.</w:t>
      </w:r>
    </w:p>
    <w:p w:rsidR="00FF7833" w:rsidRPr="0071128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283">
        <w:rPr>
          <w:rFonts w:ascii="Times New Roman" w:eastAsia="Times New Roman" w:hAnsi="Times New Roman" w:cs="Times New Roman"/>
          <w:sz w:val="24"/>
          <w:szCs w:val="24"/>
        </w:rPr>
        <w:t>В.П. Дронов, И.И. Баринова, В.Я. Ром. География России. Природа. Население. Хозяйство. 8-9 класс. Книга 1. – М.: Дрофа, 20</w:t>
      </w:r>
      <w:r w:rsidRPr="00711283">
        <w:rPr>
          <w:rFonts w:ascii="Times New Roman" w:hAnsi="Times New Roman" w:cs="Times New Roman"/>
          <w:sz w:val="24"/>
          <w:szCs w:val="24"/>
        </w:rPr>
        <w:t>11</w:t>
      </w:r>
      <w:r w:rsidRPr="0071128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7833" w:rsidRPr="0071128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283">
        <w:rPr>
          <w:rFonts w:ascii="Times New Roman" w:eastAsia="Times New Roman" w:hAnsi="Times New Roman" w:cs="Times New Roman"/>
          <w:sz w:val="24"/>
          <w:szCs w:val="24"/>
        </w:rPr>
        <w:t>В.П. Дронов, И.И. Баринова, В.Я. Ром. География России. Хозяйство и географические районы. 8-9 класс. Книга 2. – М.: Дрофа, 20</w:t>
      </w:r>
      <w:r w:rsidRPr="00711283">
        <w:rPr>
          <w:rFonts w:ascii="Times New Roman" w:hAnsi="Times New Roman" w:cs="Times New Roman"/>
          <w:sz w:val="24"/>
          <w:szCs w:val="24"/>
        </w:rPr>
        <w:t>11</w:t>
      </w:r>
      <w:r w:rsidRPr="0071128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783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364B" w:rsidRPr="0096736A" w:rsidRDefault="0092364B" w:rsidP="0092364B">
      <w:pPr>
        <w:spacing w:after="0" w:line="240" w:lineRule="auto"/>
        <w:ind w:left="600" w:hanging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736A">
        <w:rPr>
          <w:rFonts w:ascii="Times New Roman" w:hAnsi="Times New Roman" w:cs="Times New Roman"/>
          <w:b/>
          <w:sz w:val="24"/>
          <w:szCs w:val="24"/>
        </w:rPr>
        <w:t>ГЕОГРАФИЯ ЯМАЛО-НЕНЕЦКОГО АВТОНОМНОГО ОКРУГА</w:t>
      </w:r>
    </w:p>
    <w:p w:rsidR="0092364B" w:rsidRPr="0096736A" w:rsidRDefault="0092364B" w:rsidP="0092364B">
      <w:pPr>
        <w:spacing w:after="0" w:line="240" w:lineRule="auto"/>
        <w:ind w:left="600" w:hanging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географии Ямало-Ненецкого автономного округа основного общего образования (8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Ямало-Ненецкого автономного округа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С.И. Ларин.  География Ямало-Ненецкого автономного округа. Учебное </w:t>
      </w:r>
      <w:r w:rsidR="00363B2F"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/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ТГУ. Тюмень, 2001г.</w:t>
      </w:r>
    </w:p>
    <w:p w:rsidR="004B0849" w:rsidRDefault="004B0849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364B" w:rsidRPr="004B0849" w:rsidRDefault="0092364B" w:rsidP="004B08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E66BC" w:rsidRPr="00BD7703" w:rsidRDefault="0024027C" w:rsidP="00BE6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66BC" w:rsidRPr="00BD77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РУССКИЙ ЯЗЫК</w:t>
      </w:r>
    </w:p>
    <w:p w:rsidR="000C7B04" w:rsidRPr="00BD7703" w:rsidRDefault="000C7B04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BC" w:rsidRPr="00BD770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русскому языку основного общего образования (5</w:t>
      </w:r>
      <w:r w:rsidR="004F4D8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BE66BC" w:rsidRPr="00BD770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</w:t>
      </w:r>
      <w:r w:rsidR="00711283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F4D8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BE66BC" w:rsidRPr="00BD7703" w:rsidRDefault="00711283" w:rsidP="004F4D8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5 класс</w:t>
      </w:r>
      <w:r w:rsidR="00BD7703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6BC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03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</w:t>
      </w:r>
      <w:r w:rsidR="00BE66BC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703"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</w:t>
      </w:r>
    </w:p>
    <w:p w:rsidR="00FF7833" w:rsidRPr="00BD7703" w:rsidRDefault="00FF7833" w:rsidP="004F4D8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6 класс. – М.: Просвещение, 2011г.</w:t>
      </w:r>
    </w:p>
    <w:p w:rsidR="00FF7833" w:rsidRPr="00BD7703" w:rsidRDefault="00FF7833" w:rsidP="004F4D8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Крючков С.Е., Максимов Л.Ю., Чешко Л.А. Русский язык. 8 класс. – М.: Просвещение, 2011г.</w:t>
      </w:r>
    </w:p>
    <w:p w:rsidR="00FF7833" w:rsidRPr="00BD770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Бархударов</w:t>
      </w:r>
      <w:proofErr w:type="spellEnd"/>
      <w:r w:rsidRPr="00B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Крючков С.Е., Максимов Л.Ю., Чешко Л.А. Русский язык. 9 класс. – М.: Просвещение, 2012г.</w:t>
      </w:r>
    </w:p>
    <w:p w:rsidR="00FF7833" w:rsidRPr="00305A0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F7833" w:rsidRPr="0021065E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русскому языку основного общего образования (7, 8, 9 класс)</w:t>
      </w:r>
    </w:p>
    <w:p w:rsidR="00FF7833" w:rsidRPr="0021065E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F4D83" w:rsidRDefault="00FF7833" w:rsidP="00FF7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 </w:t>
      </w:r>
    </w:p>
    <w:p w:rsidR="00FF7833" w:rsidRPr="0021065E" w:rsidRDefault="00FF7833" w:rsidP="00FF78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65E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, Л.Ю. Комиссарова, И.Т. Текучева (под научной редакцией А.А. Леонтьева). Русский язык. 7 класс. - М.: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, 2013г. Образовательная система «Школа 2100». </w:t>
      </w:r>
    </w:p>
    <w:p w:rsidR="00FF7833" w:rsidRPr="0021065E" w:rsidRDefault="00FF7833" w:rsidP="00FF7833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Е.В., Комиссарова Л.Ю.,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И.В. (под научной редакцией А.А. Леонтьева). Русский язык. 8 класс. – М.: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>, 2013г.  Образовательная система «Школа 2100».</w:t>
      </w:r>
    </w:p>
    <w:p w:rsidR="00FF7833" w:rsidRPr="0021065E" w:rsidRDefault="00FF7833" w:rsidP="00FF783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Е.В., Комиссарова Л.Ю.,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 xml:space="preserve"> И.В. (под научной редакцией А.А. Леонтьева). Русский язык. 9 класс. – М.: </w:t>
      </w:r>
      <w:proofErr w:type="spellStart"/>
      <w:r w:rsidRPr="0021065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1065E">
        <w:rPr>
          <w:rFonts w:ascii="Times New Roman" w:hAnsi="Times New Roman" w:cs="Times New Roman"/>
          <w:sz w:val="24"/>
          <w:szCs w:val="24"/>
        </w:rPr>
        <w:t>, 2011г.  Образовательная система «Школа 2100».</w:t>
      </w:r>
    </w:p>
    <w:p w:rsidR="00BE66BC" w:rsidRPr="00305A0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E66BC" w:rsidRPr="0021065E" w:rsidRDefault="00BE66BC" w:rsidP="00BE6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106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21065E" w:rsidRPr="0021065E" w:rsidRDefault="0021065E" w:rsidP="00BE6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BC" w:rsidRPr="0021065E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литературе основного общего образования (5</w:t>
      </w:r>
      <w:r w:rsidR="004F4D8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BE66BC" w:rsidRPr="0021065E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</w:t>
      </w:r>
      <w:r w:rsidR="0021065E"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F4D8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BE66BC" w:rsidRPr="0021065E" w:rsidRDefault="0021065E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Литература.</w:t>
      </w:r>
      <w:r w:rsidR="00BE66BC"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</w:t>
      </w:r>
      <w:r w:rsidRPr="00210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в 2-х частях. – М.: Просвещение, 2015г.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 В.П./Под редакцией Коровина В.Я. Литература. 6 класс. Учебник 2-х частях. – М.: Просвещение. 2011г.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Журавлёв В.П., Коровин В.И. Литература. 8 класс. </w:t>
      </w:r>
      <w:r w:rsidRPr="00F54FA6">
        <w:rPr>
          <w:rFonts w:ascii="Times New Roman" w:hAnsi="Times New Roman" w:cs="Times New Roman"/>
          <w:sz w:val="24"/>
          <w:szCs w:val="24"/>
        </w:rPr>
        <w:t>Учебник 2-х частях.</w:t>
      </w: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Просвещение. 2011г.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Журавлёв В.П., Коровин В.И. Литература. 9 класс. </w:t>
      </w:r>
      <w:r w:rsidRPr="00F54FA6">
        <w:rPr>
          <w:rFonts w:ascii="Times New Roman" w:hAnsi="Times New Roman" w:cs="Times New Roman"/>
          <w:sz w:val="24"/>
          <w:szCs w:val="24"/>
        </w:rPr>
        <w:t>Учебник 2-х частях.</w:t>
      </w: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Просвещение. 2011г. </w:t>
      </w:r>
    </w:p>
    <w:p w:rsidR="00FF783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литературе основного общего образования (7, 8, 9 класс)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УМК: </w:t>
      </w:r>
      <w:r w:rsidRPr="00F54FA6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. Литература. 7 класс. (под научной редакцией академика РАО А.А. Леонтьева и при участии кандидата педагогических наук О.В.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). Книга 1,2. - М.: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>. 2013г. Образовательная система «Школа 2100».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. Литература. 8 класс. Книга 1,2. - М.: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>. 2013г. Образовательная система «Школа 2100».</w:t>
      </w:r>
    </w:p>
    <w:p w:rsidR="00FF7833" w:rsidRPr="00F54FA6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A6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 xml:space="preserve">. Литература. 9 класс. Книга 1,2. - М.: </w:t>
      </w:r>
      <w:proofErr w:type="spellStart"/>
      <w:r w:rsidRPr="00F54FA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54FA6">
        <w:rPr>
          <w:rFonts w:ascii="Times New Roman" w:hAnsi="Times New Roman" w:cs="Times New Roman"/>
          <w:sz w:val="24"/>
          <w:szCs w:val="24"/>
        </w:rPr>
        <w:t>. 2011г. Образовательная система «Школа 2100».</w:t>
      </w:r>
    </w:p>
    <w:p w:rsidR="00FF7833" w:rsidRPr="00FE315C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FF7833" w:rsidRPr="00305A03" w:rsidRDefault="00FF7833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E66BC" w:rsidRPr="007D1373" w:rsidRDefault="00BE66BC" w:rsidP="00BE6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НАРОДОВ ЯМАЛА</w:t>
      </w:r>
    </w:p>
    <w:p w:rsidR="00AF2D30" w:rsidRPr="007D1373" w:rsidRDefault="00AF2D30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BC" w:rsidRPr="007D137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культуре народов Ямала для основного общего образования (5</w:t>
      </w:r>
      <w:r w:rsidR="004F4D83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BE66BC" w:rsidRPr="007D1373" w:rsidRDefault="00BE66BC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культуре народов Ямала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</w:t>
      </w:r>
      <w:r w:rsidR="00F54FA6"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F4D83" w:rsidRDefault="00BE66BC" w:rsidP="007D13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7D1373" w:rsidRPr="007D1373" w:rsidRDefault="007D1373" w:rsidP="007D13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373">
        <w:rPr>
          <w:rFonts w:ascii="Times New Roman" w:hAnsi="Times New Roman" w:cs="Times New Roman"/>
          <w:sz w:val="24"/>
          <w:szCs w:val="24"/>
        </w:rPr>
        <w:t>Борко</w:t>
      </w:r>
      <w:proofErr w:type="spellEnd"/>
      <w:r w:rsidRPr="007D1373">
        <w:rPr>
          <w:rFonts w:ascii="Times New Roman" w:hAnsi="Times New Roman" w:cs="Times New Roman"/>
          <w:sz w:val="24"/>
          <w:szCs w:val="24"/>
        </w:rPr>
        <w:t xml:space="preserve"> Т.И., Галкин В.Т., </w:t>
      </w:r>
      <w:proofErr w:type="spellStart"/>
      <w:r w:rsidRPr="007D1373">
        <w:rPr>
          <w:rFonts w:ascii="Times New Roman" w:hAnsi="Times New Roman" w:cs="Times New Roman"/>
          <w:sz w:val="24"/>
          <w:szCs w:val="24"/>
        </w:rPr>
        <w:t>Еманов</w:t>
      </w:r>
      <w:proofErr w:type="spellEnd"/>
      <w:r w:rsidRPr="007D1373">
        <w:rPr>
          <w:rFonts w:ascii="Times New Roman" w:hAnsi="Times New Roman" w:cs="Times New Roman"/>
          <w:sz w:val="24"/>
          <w:szCs w:val="24"/>
        </w:rPr>
        <w:t xml:space="preserve"> А.Г., Павлов А.В. Культура народов Ямала. Учебник 5-7 классы. – Тюмень: Изд-во Института проблем освоения Севера СО РАН. 2002г.</w:t>
      </w:r>
    </w:p>
    <w:p w:rsidR="00BE66BC" w:rsidRPr="007D1373" w:rsidRDefault="007D1373" w:rsidP="007D13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Попов Ю.И., </w:t>
      </w:r>
      <w:proofErr w:type="spellStart"/>
      <w:r w:rsidRPr="007D1373">
        <w:rPr>
          <w:rFonts w:ascii="Times New Roman" w:hAnsi="Times New Roman" w:cs="Times New Roman"/>
          <w:sz w:val="24"/>
          <w:szCs w:val="24"/>
        </w:rPr>
        <w:t>Цымбалистенко</w:t>
      </w:r>
      <w:proofErr w:type="spellEnd"/>
      <w:r w:rsidRPr="007D1373">
        <w:rPr>
          <w:rFonts w:ascii="Times New Roman" w:hAnsi="Times New Roman" w:cs="Times New Roman"/>
          <w:sz w:val="24"/>
          <w:szCs w:val="24"/>
        </w:rPr>
        <w:t xml:space="preserve"> Н.В. Мифология. Фольклор и литература Ямала. Учебник 5-7 классы. – Тюмень: Изд-во Института проблем освоения Севера СО РАН. 2001г.</w:t>
      </w:r>
    </w:p>
    <w:p w:rsidR="00FF7833" w:rsidRPr="007D1373" w:rsidRDefault="00FF7833" w:rsidP="00BE66B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714512" w:rsidRPr="007D1373" w:rsidRDefault="00714512" w:rsidP="00714512">
      <w:pPr>
        <w:pStyle w:val="font8"/>
        <w:spacing w:before="0" w:beforeAutospacing="0" w:after="0" w:afterAutospacing="0"/>
        <w:jc w:val="both"/>
        <w:textAlignment w:val="baseline"/>
      </w:pPr>
      <w:r w:rsidRPr="007D1373">
        <w:rPr>
          <w:b/>
          <w:bCs/>
          <w:bdr w:val="none" w:sz="0" w:space="0" w:color="auto" w:frame="1"/>
        </w:rPr>
        <w:t>ФИЗИЧЕСКАЯ КУЛЬТУРА</w:t>
      </w:r>
    </w:p>
    <w:p w:rsidR="00714512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14512" w:rsidRPr="007D1373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физической культуре основного общего образования (5</w:t>
      </w:r>
      <w:r w:rsidR="004F4D8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714512" w:rsidRPr="007D1373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F4D83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714512" w:rsidRPr="007D1373" w:rsidRDefault="007D1373" w:rsidP="00714512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137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D1373">
        <w:rPr>
          <w:rFonts w:ascii="Times New Roman" w:hAnsi="Times New Roman" w:cs="Times New Roman"/>
          <w:sz w:val="24"/>
          <w:szCs w:val="24"/>
        </w:rPr>
        <w:t xml:space="preserve">  М.Я</w:t>
      </w:r>
      <w:proofErr w:type="gramEnd"/>
      <w:r w:rsidRPr="007D1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37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7D1373">
        <w:rPr>
          <w:rFonts w:ascii="Times New Roman" w:hAnsi="Times New Roman" w:cs="Times New Roman"/>
          <w:sz w:val="24"/>
          <w:szCs w:val="24"/>
        </w:rPr>
        <w:t xml:space="preserve"> И.М. Физическая культура. 5-7 классы. Учебник для общеобразовательных организаций. – М.: Просвещение, 2015г.</w:t>
      </w:r>
    </w:p>
    <w:p w:rsidR="00FF7833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Физическая культура.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– М.: Просвещение. 2011</w:t>
      </w:r>
      <w:r w:rsidRPr="007D13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364B" w:rsidRDefault="0092364B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БЕЗОПАСНОСТИ ЖИЗНЕДЕЯТЕЛЬНОСТИ</w:t>
      </w:r>
    </w:p>
    <w:p w:rsidR="0092364B" w:rsidRPr="00063C56" w:rsidRDefault="0092364B" w:rsidP="0092364B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основам безопасности жизнедеятельности основного общего образования (6 - 9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УМК: Смирнов А.Т. Основы безопасности жизнедеятельности. Учебник для уч-ся 6 класса. – М.: Просвещение,2014г.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жизнедеятельности. Учебник для уч-ся 7 класса. – М.: Просвещение,2014г.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жизнедеятельности. Учебник для уч-ся 8 класса. – М.: Просвещение,2014г.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жизнедеятельности. Учебник для уч-ся 9 класса. – М.: Просвещение,2014г.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545F" w:rsidRPr="000F5BE8" w:rsidRDefault="00A2545F" w:rsidP="00A2545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ИНОСТРАННЫЙ ЯЗЫК </w:t>
      </w:r>
      <w:r w:rsidR="00AF2D30"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E32E3B"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АНГЛИЙСКИЙ</w:t>
      </w:r>
      <w:r w:rsidR="00AF2D30"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714512" w:rsidRPr="000F5BE8" w:rsidRDefault="00714512" w:rsidP="00293BC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A2545F" w:rsidRPr="000F5BE8" w:rsidRDefault="00A2545F" w:rsidP="00A2545F">
      <w:pPr>
        <w:pStyle w:val="font8"/>
        <w:spacing w:before="0" w:beforeAutospacing="0" w:after="0" w:afterAutospacing="0"/>
        <w:ind w:left="600"/>
        <w:jc w:val="both"/>
        <w:textAlignment w:val="baseline"/>
      </w:pPr>
      <w:r w:rsidRPr="000F5BE8">
        <w:t>Аннотация к рабочей программе по иностранному языку основного общего образования (5</w:t>
      </w:r>
      <w:r w:rsidR="005E32D0">
        <w:t>-7</w:t>
      </w:r>
      <w:r w:rsidRPr="000F5BE8">
        <w:t xml:space="preserve"> класс).</w:t>
      </w:r>
    </w:p>
    <w:p w:rsidR="00A2545F" w:rsidRPr="000F5BE8" w:rsidRDefault="00A2545F" w:rsidP="00A2545F">
      <w:pPr>
        <w:pStyle w:val="font8"/>
        <w:spacing w:before="0" w:beforeAutospacing="0" w:after="0" w:afterAutospacing="0"/>
        <w:ind w:left="600"/>
        <w:jc w:val="both"/>
        <w:textAlignment w:val="baseline"/>
      </w:pPr>
      <w:r w:rsidRPr="000F5BE8">
        <w:t>Рабочая программа по иностранному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</w:t>
      </w:r>
      <w:r w:rsidR="007D1373" w:rsidRPr="000F5BE8">
        <w:t>,</w:t>
      </w:r>
      <w:r w:rsidRPr="000F5BE8"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5E32D0" w:rsidRDefault="000F5BE8" w:rsidP="005E32D0">
      <w:pPr>
        <w:spacing w:after="0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A2545F" w:rsidRPr="000F5BE8" w:rsidRDefault="000F5BE8" w:rsidP="005E32D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Дули Д., </w:t>
      </w: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Эванс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Английский в фокусе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. 5 класс. - М.: Просвещение.</w:t>
      </w:r>
      <w:r w:rsidR="00A2545F"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</w:t>
      </w:r>
    </w:p>
    <w:p w:rsidR="00FF7833" w:rsidRPr="000F5BE8" w:rsidRDefault="00FF7833" w:rsidP="005E32D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Дули Д., </w:t>
      </w: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Эванс В.  Английский язык. Английский в фокусе. 6 класс. - М.: Просвещение. 2014г.</w:t>
      </w:r>
    </w:p>
    <w:p w:rsidR="00FF7833" w:rsidRPr="000F5BE8" w:rsidRDefault="00FF7833" w:rsidP="005E32D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Дули Д., </w:t>
      </w: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Эванс В.  Английский язык. Английский в фокусе. 7 класс. - М.: Просвещение. 2014г.</w:t>
      </w:r>
    </w:p>
    <w:p w:rsidR="00FF7833" w:rsidRPr="000F5BE8" w:rsidRDefault="00FF7833" w:rsidP="00FF7833">
      <w:pPr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33" w:rsidRPr="000F5BE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иностранному языку (английский) 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(8-9 класс)</w:t>
      </w:r>
    </w:p>
    <w:p w:rsidR="00FF7833" w:rsidRPr="000F5BE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иностранному языку (английский) 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5E32D0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FF7833" w:rsidRPr="000F5BE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Добрынина Н.В., </w:t>
      </w: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язык. 8 класс. Титул, 2011г.</w:t>
      </w:r>
    </w:p>
    <w:p w:rsidR="00FF7833" w:rsidRPr="000F5BE8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Добрынина Н.В., </w:t>
      </w:r>
      <w:proofErr w:type="spellStart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язык. 9 класс. Титул, 2011г.</w:t>
      </w:r>
    </w:p>
    <w:p w:rsidR="00E32E3B" w:rsidRDefault="00E32E3B" w:rsidP="00E32E3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E32E3B" w:rsidRPr="000F5BE8" w:rsidRDefault="00AF2D30" w:rsidP="00AF2D3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ВТОРОЙ ИНОСТРАННЫЙ ЯЗЫК (</w:t>
      </w:r>
      <w:r w:rsidR="00E32E3B"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НЕМЕЦКИЙ</w:t>
      </w:r>
      <w:r w:rsidRPr="000F5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AF2D30" w:rsidRPr="000F5BE8" w:rsidRDefault="00AF2D30" w:rsidP="00AF2D30">
      <w:pPr>
        <w:spacing w:after="0" w:line="240" w:lineRule="auto"/>
        <w:textAlignment w:val="baseline"/>
        <w:outlineLvl w:val="0"/>
      </w:pPr>
    </w:p>
    <w:p w:rsidR="00E32E3B" w:rsidRPr="000F5BE8" w:rsidRDefault="00E32E3B" w:rsidP="00AF2D30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</w:t>
      </w:r>
      <w:r w:rsidR="00AF2D30"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 иностранному языку (немецкий) основного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(5</w:t>
      </w:r>
      <w:r w:rsidR="005E32D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</w:t>
      </w:r>
    </w:p>
    <w:p w:rsidR="00E32E3B" w:rsidRPr="000F5BE8" w:rsidRDefault="00E32E3B" w:rsidP="00E32E3B">
      <w:pPr>
        <w:pStyle w:val="font8"/>
        <w:spacing w:before="0" w:beforeAutospacing="0" w:after="0" w:afterAutospacing="0"/>
        <w:ind w:left="600"/>
        <w:jc w:val="both"/>
        <w:textAlignment w:val="baseline"/>
      </w:pPr>
      <w:r w:rsidRPr="000F5BE8">
        <w:t xml:space="preserve">Рабочая программа </w:t>
      </w:r>
      <w:r w:rsidR="00AF2D30" w:rsidRPr="000F5BE8">
        <w:t xml:space="preserve">по второму иностранному языку (немецкий) </w:t>
      </w:r>
      <w:r w:rsidRPr="000F5BE8">
        <w:t xml:space="preserve">разработана в соответствии с примерной программой </w:t>
      </w:r>
      <w:r w:rsidR="00AF2D30" w:rsidRPr="000F5BE8">
        <w:t>основного</w:t>
      </w:r>
      <w:r w:rsidRPr="000F5BE8">
        <w:t xml:space="preserve">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5E32D0" w:rsidRDefault="00E32E3B" w:rsidP="00E32E3B">
      <w:pPr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0F5BE8"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E8" w:rsidRPr="000F5BE8" w:rsidRDefault="000F5BE8" w:rsidP="005E32D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hAnsi="Times New Roman" w:cs="Times New Roman"/>
          <w:sz w:val="24"/>
          <w:szCs w:val="24"/>
        </w:rPr>
        <w:lastRenderedPageBreak/>
        <w:t xml:space="preserve">Аверин М.М., Джин Ф., </w:t>
      </w:r>
      <w:proofErr w:type="spellStart"/>
      <w:r w:rsidRPr="000F5BE8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0F5BE8">
        <w:rPr>
          <w:rFonts w:ascii="Times New Roman" w:hAnsi="Times New Roman" w:cs="Times New Roman"/>
          <w:sz w:val="24"/>
          <w:szCs w:val="24"/>
        </w:rPr>
        <w:t xml:space="preserve"> Л. Немецкий язык. Второй иностранный язык. 5 класс. – Титул, 2014.</w:t>
      </w:r>
      <w:r w:rsidR="00E32E3B"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2D0" w:rsidRPr="000F5BE8" w:rsidRDefault="005E32D0" w:rsidP="005E32D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8">
        <w:rPr>
          <w:rFonts w:ascii="Times New Roman" w:hAnsi="Times New Roman" w:cs="Times New Roman"/>
          <w:sz w:val="24"/>
          <w:szCs w:val="24"/>
        </w:rPr>
        <w:t xml:space="preserve">Аверин М.М., Джин Ф., </w:t>
      </w:r>
      <w:proofErr w:type="spellStart"/>
      <w:r w:rsidRPr="000F5BE8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0F5BE8">
        <w:rPr>
          <w:rFonts w:ascii="Times New Roman" w:hAnsi="Times New Roman" w:cs="Times New Roman"/>
          <w:sz w:val="24"/>
          <w:szCs w:val="24"/>
        </w:rPr>
        <w:t xml:space="preserve"> Л. Немецкий язык. Второй иностранный язык.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5BE8">
        <w:rPr>
          <w:rFonts w:ascii="Times New Roman" w:hAnsi="Times New Roman" w:cs="Times New Roman"/>
          <w:sz w:val="24"/>
          <w:szCs w:val="24"/>
        </w:rPr>
        <w:t xml:space="preserve"> класс. – Титул, 2014.</w:t>
      </w:r>
      <w:r w:rsidRPr="000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833" w:rsidRPr="0096736A" w:rsidRDefault="00FF7833" w:rsidP="005E32D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 7 класс. Учебник для общеобразовательных учреждений. - М.: Просвещение, 2014г. Авторы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</w:p>
    <w:p w:rsidR="00FF7833" w:rsidRPr="0096736A" w:rsidRDefault="00FF7833" w:rsidP="00FF7833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 9 класс. Учебник для общеобразовательных учреждений. - М.: Просвещение, 2014г. Авторы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</w:p>
    <w:p w:rsidR="00A2545F" w:rsidRPr="00DF6303" w:rsidRDefault="00A2545F" w:rsidP="00293BC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36" w:rsidRPr="00DF6303" w:rsidRDefault="00C86B36" w:rsidP="00C86B36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ИЗОБРАЗИТЕЛЬНОЕ ИСКУССТВО</w:t>
      </w:r>
    </w:p>
    <w:p w:rsidR="00C86B36" w:rsidRPr="00DF6303" w:rsidRDefault="00C86B36" w:rsidP="00C86B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B36" w:rsidRPr="00DF6303" w:rsidRDefault="00C86B36" w:rsidP="00C86B3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изобразительному искусству основного общего образования (5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DF6303" w:rsidRDefault="00C86B36" w:rsidP="000731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Данная программа обеспечена учебно-методическими комплектами для каждого класса общеобразовательных организаций. </w:t>
      </w:r>
    </w:p>
    <w:p w:rsidR="000731D4" w:rsidRDefault="00C86B36" w:rsidP="000731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C86B36" w:rsidRPr="00DF6303" w:rsidRDefault="00C86B36" w:rsidP="000731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 Изобразительное искусство. Декоративно-прикладное искусство в жизни человека. 5 класс: учебник для образовательных учреждений. /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О.В.Островская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Просвещение, 2015г.</w:t>
      </w:r>
    </w:p>
    <w:p w:rsidR="0092364B" w:rsidRPr="0096736A" w:rsidRDefault="0092364B" w:rsidP="000731D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искусство. Учебник для учащихся 6 классов образовательных учреждений. – М., Просвещение, 2011г.</w:t>
      </w:r>
    </w:p>
    <w:p w:rsidR="0092364B" w:rsidRPr="0096736A" w:rsidRDefault="0092364B" w:rsidP="000731D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искусство. Учебник для учащихся 7 классов образовательных учреждений. – М., Просвещение, 2011г.</w:t>
      </w:r>
    </w:p>
    <w:p w:rsidR="0092364B" w:rsidRPr="0096736A" w:rsidRDefault="0092364B" w:rsidP="000731D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искусство. Учебник для учащихся 8 классов образовательных учреждений. – М., Просвещение, 2014г.</w:t>
      </w:r>
    </w:p>
    <w:p w:rsidR="0092364B" w:rsidRPr="0096736A" w:rsidRDefault="0092364B" w:rsidP="000731D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искусство. Учебник для учащихся 9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образовательных учреждений. – М., Просвещение, 2015г.</w:t>
      </w:r>
    </w:p>
    <w:p w:rsidR="0092364B" w:rsidRPr="000F5BE8" w:rsidRDefault="0092364B" w:rsidP="000731D4">
      <w:pPr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364B" w:rsidRDefault="0092364B" w:rsidP="00C86B36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C86B36" w:rsidP="00C86B36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МУЗЫКА</w:t>
      </w:r>
      <w:r w:rsidRPr="00DF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36" w:rsidRPr="00545C5F" w:rsidRDefault="00C86B36" w:rsidP="00C86B36">
      <w:pPr>
        <w:pStyle w:val="a4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музыке основного общего образования (5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proofErr w:type="gram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6B36" w:rsidRPr="00DF6303" w:rsidRDefault="00C86B36" w:rsidP="00DF63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Данная программа обеспечена учебно-методическими комплектами для каждого класса общеобразовательных организаций. </w:t>
      </w:r>
    </w:p>
    <w:p w:rsidR="000731D4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Науменко Т.И.,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Музыка. 5 класс. Учебник для общеобразовательных учебных заведений. – М.: Дрофа, 2015г.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Науменко Т.И.,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Музыка. 6 класс. Учебник для общеобразовательных учебных заведений. – М.: Дрофа, 2011г.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Науменко Т.И.,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Музыка. 7класс. Учебник для общеобразовательных учебных заведений. – М.: Дрофа, 2011г.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Науменко Т.И.,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Музыка.8 класс. Учебник для общеобразовательных учебных заведений. – М.: Дрофа, 2014г.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Науменко Т.И.,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Музыка. 9 класс. Учебник для общеобразовательных учебных заведений. – М.: Дрофа, 2014г.</w:t>
      </w:r>
    </w:p>
    <w:p w:rsidR="00C86B36" w:rsidRDefault="00C86B36" w:rsidP="00293BC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ТЕХНОЛОГИЯ </w:t>
      </w:r>
    </w:p>
    <w:p w:rsidR="00C86B36" w:rsidRPr="00545C5F" w:rsidRDefault="00C86B36" w:rsidP="00C86B36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технологии основного общего образования (5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Данная программа обеспечена учебно-методическими комплектами для каждого класса общеобразовательных организаций. В комплекты входят следующие издания:</w:t>
      </w:r>
    </w:p>
    <w:p w:rsidR="000731D4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5класса общеобразовательных учреждений: вариант для мальчиков. -  М.: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учащихся 5класса общеобразовательных учреждений: вариант для девочек. - М.: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6 класса общеобразовательных учреждений: вариант для мальчиков. - 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6 класса общеобразовательных учреждений: вариант для девочек. -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7 класса общеобразовательных учреждений: вариант для мальчиков. - 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7класса общеобразовательных учреждений: вариант для девочек. -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8 класса общеобразовательных учреждений: вариант для мальчиков. - 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Технология: учебник для 8 класса общеобразовательных учреждений: вариант для девочек. -  М.: </w:t>
      </w:r>
      <w:proofErr w:type="spellStart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2015г.</w:t>
      </w:r>
    </w:p>
    <w:p w:rsidR="0092364B" w:rsidRPr="0092364B" w:rsidRDefault="0092364B" w:rsidP="0092364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6216DC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ТУРИЗМ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физической культуре «Спортивный туризм» основного общего образования (5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«Спортивный туризм»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Программы внеурочной деятельности.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краеведческая деятельность.  Спортивно – оздоровительная деятельность.  ФГОС. Степанов П.,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Сизяев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Сафронов Т.  – М.: Просвещение, 2011г.  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AC42B5" w:rsidRPr="00AC42B5" w:rsidRDefault="00AC42B5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C42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ЛЕГКАЯ АТЛЕТИКА</w:t>
      </w:r>
    </w:p>
    <w:p w:rsidR="00C86B36" w:rsidRPr="00AC42B5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6B36" w:rsidRPr="00AC42B5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</w:t>
      </w:r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</w:t>
      </w:r>
      <w:proofErr w:type="gramStart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 общего образования (5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AC42B5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внеурочной </w:t>
      </w:r>
      <w:proofErr w:type="gramStart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«</w:t>
      </w:r>
      <w:proofErr w:type="gramEnd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атлетика» </w:t>
      </w: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86B36" w:rsidRPr="00AC42B5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proofErr w:type="gramEnd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Кузнецов В.С., Маслов М.В. Внеурочная деятельность. Легкая атлетика: пособие для учителей и методистов – М.: Просвещение, </w:t>
      </w:r>
      <w:proofErr w:type="gramStart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2011.-</w:t>
      </w:r>
      <w:proofErr w:type="gramEnd"/>
      <w:r w:rsidR="00AC42B5"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с.</w:t>
      </w: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86B36" w:rsidRPr="00AC42B5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 Формирование культуры здоровья. 5-6 классы. Макеева А. – М.: Просвещение, 2013г.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DF6303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ФИЗИКА. ХИМИЯ</w:t>
      </w:r>
      <w:r w:rsidR="00C86B36"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86B36" w:rsidRPr="000F3411" w:rsidRDefault="00C86B36" w:rsidP="00C86B3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физике, химии основного общего образования (5-6 класс)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физике, химии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Физика, химия. 5-6кл. Гуревич А.Е, изд. Дрофа, 2011.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МОДЕЛИРОВАНИЕ РОБОТОВ</w:t>
      </w:r>
    </w:p>
    <w:p w:rsidR="001A6780" w:rsidRDefault="001A6780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внеурочной деятельности «Моделирование роботов» основного общего образования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«Моделирование роботов»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Сборник: Стандарты второго поколения. Примерные программы внеурочной деятельности. Начальное и основное образование / [В.А. Горский, А.А. Тимофеев, Д.В. Смирнов и др.]; под ред.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2010.</w:t>
      </w:r>
    </w:p>
    <w:p w:rsidR="001A6780" w:rsidRPr="00B47319" w:rsidRDefault="001A6780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РИТОРИКА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риторике основного общего образования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риторике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Развитие речи: Школьная риторика. 5 класс. Пособие для учащихся. В 2 ч. / Т.А.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М.,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Школьная риторика. 5 класс. Методические рекомендации / Под ред. Т.А.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C86B36" w:rsidRDefault="00C86B36" w:rsidP="00C86B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ДУХОВНО-НРАВСТВЕННОЙ КУЛЬТУРЫ НАРОДОВ РОССИИ</w:t>
      </w:r>
    </w:p>
    <w:p w:rsidR="00C86B36" w:rsidRPr="00767008" w:rsidRDefault="00C86B36" w:rsidP="00C86B36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«Основы духовно-нравственной культуры народов России»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духовно-нравственной культуры народов России разработана в соответствии с Программой комплексного учебного курса «Основы духовно-нравственной культуры народов России» авторы: Н.Ф. Виноградова, В.И. Власенко, А.В. Поляков,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2013. </w:t>
      </w:r>
    </w:p>
    <w:p w:rsidR="00C86B36" w:rsidRDefault="00C86B36" w:rsidP="00C86B36">
      <w:pPr>
        <w:pStyle w:val="a4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ЮНЫЕ КОМАНДИРЫ</w:t>
      </w:r>
    </w:p>
    <w:p w:rsidR="001A6780" w:rsidRDefault="001A6780" w:rsidP="00C86B36">
      <w:pPr>
        <w:pStyle w:val="a4"/>
        <w:ind w:left="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внеурочной деятельности «Юные командиры» основного общего образования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«Юные командиры»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A6780" w:rsidRPr="00DF6303" w:rsidRDefault="001A6780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Сборник: Стандарты второго поколения. Примерные программы внеурочной деятельности. Начальное и основное образование / [В.А. Горский, А.А. Тимофеев, Д.В. Смирнов и др.]; под ред. В.А. Горского. - М.: «Просвещение», 2010.</w:t>
      </w:r>
    </w:p>
    <w:p w:rsidR="001A6780" w:rsidRDefault="001A6780" w:rsidP="00C86B36">
      <w:pPr>
        <w:pStyle w:val="a4"/>
        <w:ind w:left="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C86B36" w:rsidRPr="00DF6303" w:rsidRDefault="00C86B36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АЗБУКА СОДЕРЖАНИЯ ЖИВОТНЫХ</w:t>
      </w:r>
    </w:p>
    <w:p w:rsidR="004159A7" w:rsidRPr="004159A7" w:rsidRDefault="004159A7" w:rsidP="00C86B36">
      <w:pPr>
        <w:pStyle w:val="a4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4159A7" w:rsidRPr="00DF6303" w:rsidRDefault="004159A7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внеурочной деятельности «Азбука содержания животных» основного общего образования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4159A7" w:rsidRPr="00DF6303" w:rsidRDefault="004159A7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«Азбука содержания животных»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159A7" w:rsidRPr="00DF6303" w:rsidRDefault="004159A7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Сборник: Стандарты второго поколения. Примерные программы внеурочной деятельности. Начальное и основное образование / [В.А. Горский, А.А. Тимофеев, Д.В. Смирнов и др</w:t>
      </w:r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.]; под ред. </w:t>
      </w:r>
      <w:proofErr w:type="spellStart"/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«Просвещение», 2010.</w:t>
      </w:r>
    </w:p>
    <w:p w:rsidR="00C86B36" w:rsidRDefault="00C86B36" w:rsidP="00C86B36">
      <w:pPr>
        <w:pStyle w:val="a4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C86B36" w:rsidRPr="00DF6303" w:rsidRDefault="00DF6303" w:rsidP="00DF63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6B36" w:rsidRPr="00DF6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«МОДЕЛИРОВАНИЕ САМОЛЁТОВ (ВВЕДЕНИЕ В АВИАМОДЕЛИЗМ)»</w:t>
      </w:r>
    </w:p>
    <w:p w:rsidR="00C86B36" w:rsidRPr="003B6716" w:rsidRDefault="00C86B36" w:rsidP="00C86B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внеурочной деятельности «Моделирование самолётов (введение в авиамоделизм)» основного общего образования (5</w:t>
      </w:r>
      <w:r w:rsidR="0092364B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моделированию самолетов разработана в соответствии с примерной программой внеурочной деятельности для начального и основного общего </w:t>
      </w: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C86B36" w:rsidRPr="00DF6303" w:rsidRDefault="00C86B36" w:rsidP="00DF6303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Сборник: Стандарты второго поколения. Примерные программы внеурочной деятельности. Начальное и основное образование / [В.А. Горский, А.А. Тимофеев, Д.В. Смирнов и др.]; под ред. </w:t>
      </w:r>
      <w:proofErr w:type="spellStart"/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="001A6780" w:rsidRPr="00DF63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«Просвещение», 2010г.</w:t>
      </w:r>
    </w:p>
    <w:p w:rsidR="00AF2D30" w:rsidRDefault="00AF2D30" w:rsidP="00BE6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96736A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ФАКУЛЬТАТИВНЫЕ КУРСЫ</w:t>
      </w: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92364B" w:rsidRPr="0096736A" w:rsidRDefault="0092364B" w:rsidP="0092364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НЕМЕЦКИЙ ЯЗЫК</w:t>
      </w:r>
    </w:p>
    <w:p w:rsidR="0092364B" w:rsidRPr="0096736A" w:rsidRDefault="0092364B" w:rsidP="0092364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немецкому языку основного общего образования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«Немецкий язык». - М.: Просвещение, 2014г. Авторы И.Л. Бим, Л.В.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736A">
        <w:rPr>
          <w:rFonts w:ascii="Times New Roman" w:hAnsi="Times New Roman" w:cs="Times New Roman"/>
          <w:b/>
          <w:sz w:val="24"/>
          <w:szCs w:val="24"/>
          <w:lang w:eastAsia="en-US"/>
        </w:rPr>
        <w:t>МАТЕМАТИКА. НАГЛЯДНАЯ ГЕОМЕТРИЯ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математике основного общего образования (5-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«Наглядная геометрия».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Ерганжиева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Наглядная геометрия. 5 – 6 класс: Пособие для общеобразовательных учебных учреждений. - М.: Дрофа, 2014.</w:t>
      </w: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736A">
        <w:rPr>
          <w:rFonts w:ascii="Times New Roman" w:hAnsi="Times New Roman" w:cs="Times New Roman"/>
          <w:b/>
          <w:sz w:val="24"/>
          <w:szCs w:val="24"/>
          <w:lang w:eastAsia="en-US"/>
        </w:rPr>
        <w:t>СИММЕТРИЯ ВОКРУГ НАС</w:t>
      </w: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математике основного общего образования (5-</w:t>
      </w:r>
      <w:r w:rsidR="0007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«Симметрия вокруг нас».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факультатива по математике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Геометрия: красота и гармония. Простейшие задачи аналитической геометрии на плоскости. Золотая пропорция. Симметрия вокруг нас. 8-9 классы: элективные курсы / авт.-сост. Л.С.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Сегателова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Студенецкая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Учитель, 2007.</w:t>
      </w: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736A">
        <w:rPr>
          <w:rFonts w:ascii="Times New Roman" w:hAnsi="Times New Roman" w:cs="Times New Roman"/>
          <w:b/>
          <w:sz w:val="24"/>
          <w:szCs w:val="24"/>
          <w:lang w:eastAsia="en-US"/>
        </w:rPr>
        <w:t>РИТОРИКА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русскому языку (8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факультатива по русскому языку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Школьная риторика. 9 класс: Учебное пособие для общеобразовательных школ. В 2-х ч. /Под ред. Т.А.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«с-инфо», ООО «Баласс».2009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96736A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ЭЛЕКТИВНЫЕ КУРСЫ ПРЕДПРОФИЛЬНОЙ ПОДГОТОВКИ </w:t>
      </w:r>
    </w:p>
    <w:p w:rsidR="0092364B" w:rsidRPr="0096736A" w:rsidRDefault="0092364B" w:rsidP="0092364B">
      <w:pPr>
        <w:pStyle w:val="ConsPlusNormal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ПСИХОЛОГИЯ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6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ПРОФКОНСУЛЬТИРОВАНИЕ»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элективного курса предпрофильной подготовки по психологии основного общего образования (9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элективного курса предпрофильной подготовки по психологии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Савченко Н.Ю. Профориентация. Личностное развитие. Тренинг готовности к экзаменам: 9-11 классы. - М.: ВАКО, 2008. 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96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ЧЕЛОВЕКА»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предпрофильной подготовки по обществознанию «Права человека» основного общего образования (9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предпрофильного элективного курса «Права человека»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элективного курса «Права человека» (автор-составитель С.Н.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Волгоград: Учитель, 2010),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Обществознание. 9 класс: учебник для общеобразовательных учреждений. Л.Н. Боголюбов, Матвеев А. И. М.: Просвещение. 2011 г.</w:t>
      </w:r>
    </w:p>
    <w:p w:rsidR="0092364B" w:rsidRPr="0096736A" w:rsidRDefault="0092364B" w:rsidP="0092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96736A">
        <w:rPr>
          <w:rFonts w:ascii="Times New Roman" w:hAnsi="Times New Roman" w:cs="Times New Roman"/>
          <w:sz w:val="24"/>
          <w:szCs w:val="24"/>
        </w:rPr>
        <w:t xml:space="preserve"> </w:t>
      </w:r>
      <w:r w:rsidRPr="0096736A">
        <w:rPr>
          <w:rFonts w:ascii="Times New Roman" w:hAnsi="Times New Roman" w:cs="Times New Roman"/>
          <w:b/>
          <w:sz w:val="24"/>
          <w:szCs w:val="24"/>
        </w:rPr>
        <w:t>«СОВРЕМЕННАЯ АРХИТЕКТУРА И ДИЗАЙН»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элективному курсу «Современная архитектура и дизайн» разработана в соответствии с примерной программой основного общего образования, с учетом требований федерального компонента государственного образовательного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Разработана на основе: авторской программы курса «Современная архитектура и дизайн» А.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Вачьянц</w:t>
      </w:r>
      <w:proofErr w:type="spellEnd"/>
    </w:p>
    <w:p w:rsidR="0092364B" w:rsidRPr="0096736A" w:rsidRDefault="0092364B" w:rsidP="0092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«РЕШЕНИЕ ЗАДАЧ ПО ПЛАНИМЕТРИИ»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элективного курса Геометрия. «Решение задач по планиметрии» основного общего образования (9 класс)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элективному курсу «Геометрия. Решение задач по планиметрии» разработана в соответствии с примерной программой основного общего образования, с учетом требований федерального компонента государственного образовательного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Разработана на основе: Л.С. </w:t>
      </w:r>
      <w:proofErr w:type="spellStart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Сагателова</w:t>
      </w:r>
      <w:proofErr w:type="spellEnd"/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«Элективный курс. Геометрия. «Решаем задачи по планиметрии» - Волгоград. – Учитель 2009.</w:t>
      </w: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ПРОБЫ</w:t>
      </w:r>
    </w:p>
    <w:p w:rsidR="0092364B" w:rsidRDefault="0092364B" w:rsidP="0092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C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элективному курсу «Профессиональные пробы» («Человек-человек, «Человек – техника», «</w:t>
      </w:r>
      <w:r w:rsidRPr="00C56D35">
        <w:rPr>
          <w:rFonts w:ascii="Times New Roman" w:hAnsi="Times New Roman" w:cs="Times New Roman"/>
          <w:sz w:val="24"/>
          <w:szCs w:val="24"/>
        </w:rPr>
        <w:t>Человек – художественный образ</w:t>
      </w:r>
      <w:r w:rsidRPr="00C56D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C56D35">
        <w:rPr>
          <w:rFonts w:ascii="Times New Roman" w:hAnsi="Times New Roman" w:cs="Times New Roman"/>
          <w:sz w:val="24"/>
          <w:szCs w:val="24"/>
        </w:rPr>
        <w:t>Человек – знаковая система</w:t>
      </w:r>
      <w:r w:rsidRPr="00C56D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C56D35">
        <w:rPr>
          <w:rFonts w:ascii="Times New Roman" w:hAnsi="Times New Roman" w:cs="Times New Roman"/>
          <w:sz w:val="24"/>
          <w:szCs w:val="24"/>
        </w:rPr>
        <w:t>Человек – природа</w:t>
      </w:r>
      <w:r w:rsidRPr="00C56D35">
        <w:rPr>
          <w:rFonts w:ascii="Times New Roman" w:eastAsia="Times New Roman" w:hAnsi="Times New Roman" w:cs="Times New Roman"/>
          <w:sz w:val="24"/>
          <w:szCs w:val="24"/>
          <w:lang w:eastAsia="ru-RU"/>
        </w:rPr>
        <w:t>») разработана в соответствии с примерной программой основного общего образования, с учетом требований федерального компонента государственного образовательного стандарта общего образования, с учетом</w:t>
      </w: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92364B" w:rsidRPr="0083458A" w:rsidRDefault="0092364B" w:rsidP="009236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курса является актуализация процесса профессионального самоопределения школьников за счет активизации психологических ресурсов личности и обеспечения их системой сведений о мире современного профессионального труда, развитие у них способности адаптироваться к реалиям устройства своей будущей карьеры в новых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оциально-экономических условиях.</w:t>
      </w:r>
    </w:p>
    <w:p w:rsidR="0092364B" w:rsidRPr="0096736A" w:rsidRDefault="0092364B" w:rsidP="009236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Савченко Н.Ю. Профориентация. Личностное развитие. 9-11 классы. - М.: ВАКО, 2008. </w:t>
      </w:r>
    </w:p>
    <w:p w:rsidR="0092364B" w:rsidRDefault="0092364B" w:rsidP="0092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Default="0092364B" w:rsidP="0092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4B" w:rsidRPr="00FE315C" w:rsidRDefault="0092364B" w:rsidP="00BE66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364B" w:rsidRPr="00FE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F"/>
    <w:rsid w:val="000731D4"/>
    <w:rsid w:val="000C7B04"/>
    <w:rsid w:val="000F5BE8"/>
    <w:rsid w:val="001A6780"/>
    <w:rsid w:val="001B3334"/>
    <w:rsid w:val="002000FE"/>
    <w:rsid w:val="0021065E"/>
    <w:rsid w:val="002158B2"/>
    <w:rsid w:val="0024027C"/>
    <w:rsid w:val="00257F4A"/>
    <w:rsid w:val="00293BC3"/>
    <w:rsid w:val="002B2F06"/>
    <w:rsid w:val="003503CD"/>
    <w:rsid w:val="00363B2F"/>
    <w:rsid w:val="003B6716"/>
    <w:rsid w:val="003F6598"/>
    <w:rsid w:val="004159A7"/>
    <w:rsid w:val="004A05FE"/>
    <w:rsid w:val="004B0849"/>
    <w:rsid w:val="004B1183"/>
    <w:rsid w:val="004F4D83"/>
    <w:rsid w:val="005124A9"/>
    <w:rsid w:val="005E32D0"/>
    <w:rsid w:val="0061584D"/>
    <w:rsid w:val="006216DC"/>
    <w:rsid w:val="006B28D1"/>
    <w:rsid w:val="00711283"/>
    <w:rsid w:val="00714512"/>
    <w:rsid w:val="007A156C"/>
    <w:rsid w:val="007D1373"/>
    <w:rsid w:val="007E317B"/>
    <w:rsid w:val="0081326D"/>
    <w:rsid w:val="00814BF8"/>
    <w:rsid w:val="0083137D"/>
    <w:rsid w:val="00836D9F"/>
    <w:rsid w:val="00861677"/>
    <w:rsid w:val="00886935"/>
    <w:rsid w:val="0092364B"/>
    <w:rsid w:val="00A239C7"/>
    <w:rsid w:val="00A2545F"/>
    <w:rsid w:val="00A30030"/>
    <w:rsid w:val="00A519A4"/>
    <w:rsid w:val="00A832F6"/>
    <w:rsid w:val="00A95464"/>
    <w:rsid w:val="00AA5773"/>
    <w:rsid w:val="00AC42B5"/>
    <w:rsid w:val="00AF2D30"/>
    <w:rsid w:val="00B0503F"/>
    <w:rsid w:val="00BD7703"/>
    <w:rsid w:val="00BE66BC"/>
    <w:rsid w:val="00C45D7B"/>
    <w:rsid w:val="00C86B36"/>
    <w:rsid w:val="00D370A4"/>
    <w:rsid w:val="00D57054"/>
    <w:rsid w:val="00D8687F"/>
    <w:rsid w:val="00DB5723"/>
    <w:rsid w:val="00DF6303"/>
    <w:rsid w:val="00E32E3B"/>
    <w:rsid w:val="00E57EB8"/>
    <w:rsid w:val="00F54FA6"/>
    <w:rsid w:val="00FD6007"/>
    <w:rsid w:val="00FE315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99C-F97A-4521-A5BA-A6799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1"/>
  </w:style>
  <w:style w:type="paragraph" w:styleId="1">
    <w:name w:val="heading 1"/>
    <w:basedOn w:val="a"/>
    <w:link w:val="10"/>
    <w:uiPriority w:val="9"/>
    <w:qFormat/>
    <w:rsid w:val="0024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24027C"/>
  </w:style>
  <w:style w:type="paragraph" w:customStyle="1" w:styleId="font8">
    <w:name w:val="font_8"/>
    <w:basedOn w:val="a"/>
    <w:rsid w:val="002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8D1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semiHidden/>
    <w:locked/>
    <w:rsid w:val="006B28D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6B28D1"/>
    <w:pPr>
      <w:shd w:val="clear" w:color="auto" w:fill="FFFFFF"/>
      <w:spacing w:before="600" w:after="3300" w:line="744" w:lineRule="exact"/>
      <w:ind w:hanging="320"/>
      <w:jc w:val="center"/>
    </w:pPr>
    <w:rPr>
      <w:spacing w:val="10"/>
      <w:sz w:val="23"/>
      <w:szCs w:val="23"/>
    </w:rPr>
  </w:style>
  <w:style w:type="paragraph" w:customStyle="1" w:styleId="a6">
    <w:name w:val="Основа_теннис"/>
    <w:basedOn w:val="a7"/>
    <w:uiPriority w:val="99"/>
    <w:semiHidden/>
    <w:rsid w:val="006B28D1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2">
    <w:name w:val="c2"/>
    <w:basedOn w:val="a0"/>
    <w:rsid w:val="006B28D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6B2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28D1"/>
  </w:style>
  <w:style w:type="paragraph" w:customStyle="1" w:styleId="12">
    <w:name w:val="Обычный1"/>
    <w:rsid w:val="00257F4A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1">
    <w:name w:val="c1"/>
    <w:basedOn w:val="a"/>
    <w:rsid w:val="00C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Губогло Зиновия Ивановна</cp:lastModifiedBy>
  <cp:revision>49</cp:revision>
  <cp:lastPrinted>2015-09-17T05:21:00Z</cp:lastPrinted>
  <dcterms:created xsi:type="dcterms:W3CDTF">2015-09-10T09:39:00Z</dcterms:created>
  <dcterms:modified xsi:type="dcterms:W3CDTF">2017-10-16T11:00:00Z</dcterms:modified>
</cp:coreProperties>
</file>